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F3" w:rsidRDefault="009432F3" w:rsidP="009432F3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9432F3" w:rsidRDefault="009432F3" w:rsidP="009432F3">
      <w:pPr>
        <w:spacing w:line="480" w:lineRule="auto"/>
        <w:jc w:val="center"/>
        <w:rPr>
          <w:b/>
          <w:sz w:val="28"/>
        </w:rPr>
      </w:pPr>
    </w:p>
    <w:p w:rsidR="009432F3" w:rsidRDefault="009432F3" w:rsidP="009432F3">
      <w:pPr>
        <w:spacing w:line="480" w:lineRule="auto"/>
        <w:jc w:val="center"/>
        <w:rPr>
          <w:b/>
          <w:sz w:val="28"/>
        </w:rPr>
      </w:pPr>
    </w:p>
    <w:p w:rsidR="009432F3" w:rsidRDefault="009432F3" w:rsidP="009432F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Marli Paulina Schaeffler Krummenauer</w:t>
      </w:r>
    </w:p>
    <w:p w:rsidR="009432F3" w:rsidRDefault="009432F3" w:rsidP="009432F3">
      <w:pPr>
        <w:spacing w:line="480" w:lineRule="auto"/>
        <w:jc w:val="both"/>
        <w:rPr>
          <w:b/>
          <w:sz w:val="28"/>
        </w:rPr>
      </w:pPr>
    </w:p>
    <w:p w:rsidR="009432F3" w:rsidRDefault="009432F3" w:rsidP="009432F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roçada da vegetação existente junto </w:t>
      </w:r>
      <w:proofErr w:type="gramStart"/>
      <w:r>
        <w:rPr>
          <w:b/>
          <w:sz w:val="28"/>
        </w:rPr>
        <w:t>as</w:t>
      </w:r>
      <w:proofErr w:type="gramEnd"/>
      <w:r>
        <w:rPr>
          <w:b/>
          <w:sz w:val="28"/>
        </w:rPr>
        <w:t xml:space="preserve"> paradas de ônibus, da localidade de Linha Nova Baixa. </w:t>
      </w:r>
    </w:p>
    <w:p w:rsidR="009432F3" w:rsidRDefault="009432F3" w:rsidP="009432F3">
      <w:pPr>
        <w:spacing w:line="480" w:lineRule="auto"/>
        <w:jc w:val="both"/>
        <w:rPr>
          <w:b/>
          <w:sz w:val="28"/>
        </w:rPr>
      </w:pPr>
    </w:p>
    <w:p w:rsidR="009432F3" w:rsidRDefault="009432F3" w:rsidP="009432F3">
      <w:pPr>
        <w:jc w:val="both"/>
        <w:rPr>
          <w:sz w:val="28"/>
        </w:rPr>
      </w:pPr>
      <w:r>
        <w:rPr>
          <w:sz w:val="28"/>
        </w:rPr>
        <w:t>Justificativa:</w:t>
      </w:r>
    </w:p>
    <w:p w:rsidR="009432F3" w:rsidRDefault="009432F3" w:rsidP="009432F3">
      <w:pPr>
        <w:spacing w:line="480" w:lineRule="auto"/>
        <w:jc w:val="both"/>
        <w:rPr>
          <w:sz w:val="28"/>
        </w:rPr>
      </w:pPr>
      <w:r>
        <w:tab/>
      </w:r>
      <w:r>
        <w:tab/>
        <w:t xml:space="preserve">Justifica-se o exposto, considerando ser praticamente impossível o acesso as mesmas. </w:t>
      </w:r>
    </w:p>
    <w:p w:rsidR="009432F3" w:rsidRDefault="009432F3" w:rsidP="009432F3">
      <w:pPr>
        <w:spacing w:line="480" w:lineRule="auto"/>
        <w:jc w:val="both"/>
      </w:pPr>
    </w:p>
    <w:p w:rsidR="009432F3" w:rsidRDefault="009432F3" w:rsidP="009432F3"/>
    <w:p w:rsidR="009432F3" w:rsidRDefault="009432F3" w:rsidP="009432F3"/>
    <w:p w:rsidR="009432F3" w:rsidRDefault="009432F3" w:rsidP="009432F3">
      <w:r>
        <w:t xml:space="preserve">                                                                                                          Marli P. S. Krummenauer</w:t>
      </w:r>
    </w:p>
    <w:p w:rsidR="009432F3" w:rsidRDefault="009432F3" w:rsidP="009432F3"/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</w:p>
    <w:p w:rsidR="009432F3" w:rsidRDefault="009432F3" w:rsidP="009432F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432F3" w:rsidRDefault="009432F3" w:rsidP="009432F3">
      <w:pPr>
        <w:spacing w:line="360" w:lineRule="auto"/>
      </w:pPr>
      <w:r>
        <w:t>Roque Danilo Exner</w:t>
      </w:r>
    </w:p>
    <w:p w:rsidR="009432F3" w:rsidRDefault="009432F3" w:rsidP="009432F3">
      <w:pPr>
        <w:spacing w:line="360" w:lineRule="auto"/>
      </w:pPr>
      <w:r>
        <w:t>DD. Prefeito Municipal</w:t>
      </w:r>
    </w:p>
    <w:p w:rsidR="005F78DF" w:rsidRDefault="009432F3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F3"/>
    <w:rsid w:val="00054C41"/>
    <w:rsid w:val="005F78DF"/>
    <w:rsid w:val="009432F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2015-10-09T19:01:00Z</dcterms:created>
  <dcterms:modified xsi:type="dcterms:W3CDTF">2015-10-09T19:02:00Z</dcterms:modified>
</cp:coreProperties>
</file>